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6A5D4" w14:textId="4B8C072E" w:rsidR="00C91337" w:rsidRPr="000561AC" w:rsidRDefault="00013938" w:rsidP="00013938">
      <w:pPr>
        <w:rPr>
          <w:b/>
          <w:bCs/>
          <w:sz w:val="48"/>
          <w:szCs w:val="48"/>
        </w:rPr>
      </w:pPr>
      <w:r w:rsidRPr="004D684E">
        <w:rPr>
          <w:b/>
          <w:bCs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5CE4BDB6" wp14:editId="04D2B875">
            <wp:simplePos x="0" y="0"/>
            <wp:positionH relativeFrom="column">
              <wp:posOffset>5577205</wp:posOffset>
            </wp:positionH>
            <wp:positionV relativeFrom="page">
              <wp:posOffset>190500</wp:posOffset>
            </wp:positionV>
            <wp:extent cx="784860" cy="847725"/>
            <wp:effectExtent l="0" t="0" r="0" b="9525"/>
            <wp:wrapTight wrapText="bothSides">
              <wp:wrapPolygon edited="0">
                <wp:start x="0" y="0"/>
                <wp:lineTo x="0" y="21357"/>
                <wp:lineTo x="20971" y="21357"/>
                <wp:lineTo x="20971" y="0"/>
                <wp:lineTo x="0" y="0"/>
              </wp:wrapPolygon>
            </wp:wrapTight>
            <wp:docPr id="1044035282" name="Obrázek 2" descr="Obsah obrázku text, srdce, logo, Grafika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035282" name="Obrázek 2" descr="Obsah obrázku text, srdce, logo, Grafika&#10;&#10;Obsah generovaný pomocí AI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561AC" w:rsidRPr="000561AC">
        <w:rPr>
          <w:b/>
          <w:bCs/>
          <w:sz w:val="48"/>
          <w:szCs w:val="48"/>
        </w:rPr>
        <w:t xml:space="preserve">VEŘEJNÁ </w:t>
      </w:r>
      <w:r w:rsidR="00583324" w:rsidRPr="000561AC">
        <w:rPr>
          <w:b/>
          <w:bCs/>
          <w:sz w:val="48"/>
          <w:szCs w:val="48"/>
        </w:rPr>
        <w:t>PORADN</w:t>
      </w:r>
      <w:r w:rsidR="00CC42B0">
        <w:rPr>
          <w:b/>
          <w:bCs/>
          <w:sz w:val="48"/>
          <w:szCs w:val="48"/>
        </w:rPr>
        <w:t>A</w:t>
      </w:r>
      <w:r>
        <w:rPr>
          <w:b/>
          <w:bCs/>
          <w:sz w:val="48"/>
          <w:szCs w:val="48"/>
        </w:rPr>
        <w:t xml:space="preserve"> </w:t>
      </w:r>
      <w:r w:rsidR="00583324" w:rsidRPr="000561AC">
        <w:rPr>
          <w:b/>
          <w:bCs/>
          <w:sz w:val="48"/>
          <w:szCs w:val="48"/>
        </w:rPr>
        <w:t>PRO POZŮSTALÉ</w:t>
      </w:r>
      <w:r>
        <w:rPr>
          <w:b/>
          <w:bCs/>
          <w:sz w:val="48"/>
          <w:szCs w:val="48"/>
        </w:rPr>
        <w:t xml:space="preserve"> </w:t>
      </w:r>
      <w:r w:rsidR="00583324" w:rsidRPr="000561AC">
        <w:rPr>
          <w:b/>
          <w:bCs/>
          <w:sz w:val="48"/>
          <w:szCs w:val="48"/>
        </w:rPr>
        <w:t>V KUTNÉ HOŘE</w:t>
      </w:r>
    </w:p>
    <w:p w14:paraId="188629B4" w14:textId="77777777" w:rsidR="00EB50FD" w:rsidRPr="00A22C52" w:rsidRDefault="00EB50FD" w:rsidP="00EB50FD">
      <w:r w:rsidRPr="00A22C52">
        <w:rPr>
          <w:b/>
          <w:bCs/>
        </w:rPr>
        <w:t>ZTRÁTA BOLÍ. NEZŮSTÁVEJTE NA TO SAMI.</w:t>
      </w:r>
      <w:r w:rsidRPr="00A22C52">
        <w:br/>
      </w:r>
      <w:r w:rsidRPr="00A22C52">
        <w:rPr>
          <w:rFonts w:ascii="Segoe UI Emoji" w:hAnsi="Segoe UI Emoji" w:cs="Segoe UI Emoji"/>
        </w:rPr>
        <w:t>📍</w:t>
      </w:r>
      <w:r w:rsidRPr="00A22C52">
        <w:t xml:space="preserve"> </w:t>
      </w:r>
      <w:r w:rsidRPr="00A22C52">
        <w:rPr>
          <w:i/>
          <w:iCs/>
        </w:rPr>
        <w:t>Poradna pro pozůstalé – pomoc pro dospělé i děti</w:t>
      </w:r>
    </w:p>
    <w:p w14:paraId="6DFA9948" w14:textId="15FFD4B4" w:rsidR="00EB50FD" w:rsidRPr="00A22C52" w:rsidRDefault="000462DF" w:rsidP="00EB50FD">
      <w:r w:rsidRPr="00A22C52">
        <w:rPr>
          <w:rFonts w:ascii="Segoe UI Emoji" w:hAnsi="Segoe UI Emoji" w:cs="Segoe UI Emoji"/>
        </w:rPr>
        <w:t>🧡</w:t>
      </w:r>
      <w:r w:rsidRPr="00A22C52">
        <w:t xml:space="preserve"> </w:t>
      </w:r>
      <w:r w:rsidR="00EB50FD" w:rsidRPr="00A22C52">
        <w:t>Ztratili jste někoho blízkého?</w:t>
      </w:r>
      <w:r w:rsidR="00EB50FD" w:rsidRPr="00A22C52">
        <w:br/>
      </w:r>
      <w:r w:rsidRPr="00A22C52">
        <w:rPr>
          <w:rFonts w:ascii="Segoe UI Emoji" w:hAnsi="Segoe UI Emoji" w:cs="Segoe UI Emoji"/>
        </w:rPr>
        <w:t>🧡</w:t>
      </w:r>
      <w:r w:rsidRPr="00A22C52">
        <w:t xml:space="preserve"> </w:t>
      </w:r>
      <w:r w:rsidR="00EB50FD" w:rsidRPr="00A22C52">
        <w:t>Cítíte bolest, smutek, zmatek?</w:t>
      </w:r>
      <w:r w:rsidR="00EB50FD" w:rsidRPr="00A22C52">
        <w:br/>
      </w:r>
      <w:r w:rsidRPr="00A22C52">
        <w:rPr>
          <w:rFonts w:ascii="Segoe UI Emoji" w:hAnsi="Segoe UI Emoji" w:cs="Segoe UI Emoji"/>
        </w:rPr>
        <w:t>🧡</w:t>
      </w:r>
      <w:r w:rsidRPr="00A22C52">
        <w:t xml:space="preserve"> </w:t>
      </w:r>
      <w:r w:rsidR="00EB50FD" w:rsidRPr="00A22C52">
        <w:t xml:space="preserve">Neumíte najít slova </w:t>
      </w:r>
      <w:r w:rsidR="00005403">
        <w:t xml:space="preserve">a podporu </w:t>
      </w:r>
      <w:r w:rsidR="00EB50FD" w:rsidRPr="00A22C52">
        <w:t>pro své dítě?</w:t>
      </w:r>
    </w:p>
    <w:p w14:paraId="41D75684" w14:textId="77777777" w:rsidR="00EB50FD" w:rsidRPr="00005403" w:rsidRDefault="00EB50FD" w:rsidP="00EB50FD">
      <w:pPr>
        <w:rPr>
          <w:b/>
          <w:bCs/>
        </w:rPr>
      </w:pPr>
      <w:r w:rsidRPr="00005403">
        <w:rPr>
          <w:b/>
          <w:bCs/>
        </w:rPr>
        <w:t>Jsme tu pro vás. Nabízíme bezpečný prostor pro sdílení, porozumění a podporu.</w:t>
      </w:r>
    </w:p>
    <w:p w14:paraId="7D1EED6D" w14:textId="77777777" w:rsidR="00EB50FD" w:rsidRPr="00A22C52" w:rsidRDefault="00EB50FD" w:rsidP="00EB50FD">
      <w:r w:rsidRPr="00A22C52">
        <w:rPr>
          <w:rFonts w:ascii="Segoe UI Emoji" w:hAnsi="Segoe UI Emoji" w:cs="Segoe UI Emoji"/>
        </w:rPr>
        <w:t>🧡</w:t>
      </w:r>
      <w:r w:rsidRPr="00A22C52">
        <w:t xml:space="preserve"> Individuální konzultace</w:t>
      </w:r>
      <w:r w:rsidRPr="00A22C52">
        <w:br/>
      </w:r>
      <w:r w:rsidRPr="00A22C52">
        <w:rPr>
          <w:rFonts w:ascii="Segoe UI Emoji" w:hAnsi="Segoe UI Emoji" w:cs="Segoe UI Emoji"/>
        </w:rPr>
        <w:t>🧡</w:t>
      </w:r>
      <w:r w:rsidRPr="00A22C52">
        <w:t xml:space="preserve"> Dětské a rodinné poradenství</w:t>
      </w:r>
      <w:r w:rsidRPr="00A22C52">
        <w:br/>
      </w:r>
      <w:r w:rsidRPr="00A22C52">
        <w:rPr>
          <w:rFonts w:ascii="Segoe UI Emoji" w:hAnsi="Segoe UI Emoji" w:cs="Segoe UI Emoji"/>
        </w:rPr>
        <w:t>🧡</w:t>
      </w:r>
      <w:r w:rsidRPr="00A22C52">
        <w:t xml:space="preserve"> Skupinová setkání</w:t>
      </w:r>
      <w:r w:rsidRPr="00A22C52">
        <w:br/>
      </w:r>
      <w:r w:rsidRPr="00A22C52">
        <w:rPr>
          <w:rFonts w:ascii="Segoe UI Emoji" w:hAnsi="Segoe UI Emoji" w:cs="Segoe UI Emoji"/>
        </w:rPr>
        <w:t>🧡</w:t>
      </w:r>
      <w:r w:rsidRPr="00A22C52">
        <w:t xml:space="preserve"> Pomoc při truchlení i praktických záležitostech</w:t>
      </w:r>
    </w:p>
    <w:p w14:paraId="268768E2" w14:textId="1B0447F6" w:rsidR="00EB50FD" w:rsidRPr="00A22C52" w:rsidRDefault="00EB50FD" w:rsidP="00EB50FD">
      <w:r w:rsidRPr="00A22C52">
        <w:rPr>
          <w:rFonts w:ascii="Segoe UI Emoji" w:hAnsi="Segoe UI Emoji" w:cs="Segoe UI Emoji"/>
        </w:rPr>
        <w:t>📞</w:t>
      </w:r>
      <w:r w:rsidRPr="00A22C52">
        <w:t xml:space="preserve"> Kontaktujte nás:</w:t>
      </w:r>
      <w:r w:rsidRPr="00A22C52">
        <w:br/>
      </w:r>
      <w:r w:rsidR="00F617F8" w:rsidRPr="00C91337">
        <w:t>+420 731 301 454</w:t>
      </w:r>
      <w:r w:rsidRPr="00A22C52">
        <w:br/>
      </w:r>
      <w:r w:rsidRPr="00A22C52">
        <w:rPr>
          <w:rFonts w:ascii="Segoe UI Emoji" w:hAnsi="Segoe UI Emoji" w:cs="Segoe UI Emoji"/>
        </w:rPr>
        <w:t>✉️</w:t>
      </w:r>
      <w:r w:rsidRPr="00A22C52">
        <w:t xml:space="preserve"> </w:t>
      </w:r>
      <w:hyperlink r:id="rId6" w:history="1">
        <w:r w:rsidR="000561AC" w:rsidRPr="00C91337">
          <w:rPr>
            <w:rStyle w:val="Hypertextovodkaz"/>
          </w:rPr>
          <w:t>socialni@hospic-kolin.cz</w:t>
        </w:r>
      </w:hyperlink>
      <w:r w:rsidRPr="00A22C52">
        <w:br/>
      </w:r>
      <w:r w:rsidRPr="00A22C52">
        <w:rPr>
          <w:rFonts w:ascii="Segoe UI Emoji" w:hAnsi="Segoe UI Emoji" w:cs="Segoe UI Emoji"/>
        </w:rPr>
        <w:t>🌐</w:t>
      </w:r>
      <w:r w:rsidRPr="00A22C52">
        <w:t xml:space="preserve"> </w:t>
      </w:r>
      <w:r w:rsidR="000561AC">
        <w:t>www.hospic-kolin.cz</w:t>
      </w:r>
      <w:r w:rsidRPr="00A22C52">
        <w:br/>
      </w:r>
      <w:r w:rsidRPr="00A22C52">
        <w:rPr>
          <w:rFonts w:ascii="Segoe UI Emoji" w:hAnsi="Segoe UI Emoji" w:cs="Segoe UI Emoji"/>
        </w:rPr>
        <w:t>🏠</w:t>
      </w:r>
      <w:r w:rsidRPr="00A22C52">
        <w:t xml:space="preserve"> </w:t>
      </w:r>
      <w:r w:rsidR="000561AC" w:rsidRPr="00C91337">
        <w:t>Zachova 368, Kutná Hora</w:t>
      </w:r>
    </w:p>
    <w:p w14:paraId="33CF6A5D" w14:textId="77777777" w:rsidR="00EB50FD" w:rsidRPr="00A22C52" w:rsidRDefault="00EB50FD" w:rsidP="00EB50FD">
      <w:r w:rsidRPr="00A22C52">
        <w:rPr>
          <w:b/>
          <w:bCs/>
        </w:rPr>
        <w:t>Není slabost požádat o pomoc. Je to první krok ke znovunalezení naděje.</w:t>
      </w:r>
    </w:p>
    <w:p w14:paraId="580C86FC" w14:textId="77777777" w:rsidR="00050050" w:rsidRDefault="00050050" w:rsidP="00C91337"/>
    <w:p w14:paraId="126CB177" w14:textId="77777777" w:rsidR="00C91337" w:rsidRDefault="00C91337" w:rsidP="00C91337">
      <w:pPr>
        <w:rPr>
          <w:b/>
          <w:bCs/>
        </w:rPr>
      </w:pPr>
      <w:r w:rsidRPr="00C91337">
        <w:rPr>
          <w:b/>
          <w:bCs/>
        </w:rPr>
        <w:t>Jak nás kontaktovat</w:t>
      </w:r>
    </w:p>
    <w:p w14:paraId="43AF8433" w14:textId="7052094F" w:rsidR="00C91337" w:rsidRPr="00C91337" w:rsidRDefault="00811233" w:rsidP="00811233">
      <w:pPr>
        <w:rPr>
          <w:b/>
          <w:bCs/>
        </w:rPr>
      </w:pPr>
      <w:r w:rsidRPr="00811233">
        <w:rPr>
          <w:b/>
          <w:bCs/>
        </w:rPr>
        <w:t xml:space="preserve">Zavolejte nebo napište </w:t>
      </w:r>
      <w:r w:rsidRPr="00050050">
        <w:t xml:space="preserve">do poradny a domluvíme si termín setkání. Rádi se Vám budeme věnovat osobně v poradně v Kutné Hoře, případně v Kolíně nebo u Vás doma. </w:t>
      </w:r>
      <w:r w:rsidR="008D125E" w:rsidRPr="00050050">
        <w:br/>
      </w:r>
    </w:p>
    <w:p w14:paraId="32804671" w14:textId="271FDA13" w:rsidR="00C91337" w:rsidRPr="00C91337" w:rsidRDefault="009C29E1" w:rsidP="00C91337">
      <w:r>
        <w:rPr>
          <w:b/>
          <w:bCs/>
        </w:rPr>
        <w:t>S</w:t>
      </w:r>
      <w:r w:rsidR="00C91337" w:rsidRPr="00C91337">
        <w:rPr>
          <w:b/>
          <w:bCs/>
        </w:rPr>
        <w:t>lužby</w:t>
      </w:r>
      <w:r w:rsidR="008D037F">
        <w:rPr>
          <w:b/>
          <w:bCs/>
        </w:rPr>
        <w:t xml:space="preserve"> poradny</w:t>
      </w:r>
      <w:r w:rsidR="00C91337" w:rsidRPr="00C91337">
        <w:rPr>
          <w:b/>
          <w:bCs/>
        </w:rPr>
        <w:t xml:space="preserve"> jsou zdarma</w:t>
      </w:r>
      <w:r w:rsidR="00C91337" w:rsidRPr="00C91337">
        <w:t xml:space="preserve"> díky podpoře </w:t>
      </w:r>
      <w:r w:rsidR="00C91337" w:rsidRPr="00C91337">
        <w:rPr>
          <w:b/>
          <w:bCs/>
        </w:rPr>
        <w:t>Nadace EP Group</w:t>
      </w:r>
    </w:p>
    <w:p w14:paraId="6806FAFA" w14:textId="306F00BE" w:rsidR="00A22C52" w:rsidRDefault="00000000">
      <w:r>
        <w:pict w14:anchorId="3C2DD20A">
          <v:rect id="_x0000_i1025" style="width:0;height:1.5pt" o:hralign="center" o:hrstd="t" o:hr="t" fillcolor="#a0a0a0" stroked="f"/>
        </w:pict>
      </w:r>
    </w:p>
    <w:sectPr w:rsidR="00A22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B2280"/>
    <w:multiLevelType w:val="multilevel"/>
    <w:tmpl w:val="6F98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34020C"/>
    <w:multiLevelType w:val="hybridMultilevel"/>
    <w:tmpl w:val="0D9ED2B8"/>
    <w:lvl w:ilvl="0" w:tplc="F25404D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62AEC"/>
    <w:multiLevelType w:val="multilevel"/>
    <w:tmpl w:val="93BC1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1B3B9C"/>
    <w:multiLevelType w:val="multilevel"/>
    <w:tmpl w:val="38B28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236022"/>
    <w:multiLevelType w:val="multilevel"/>
    <w:tmpl w:val="8C947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5893903">
    <w:abstractNumId w:val="3"/>
  </w:num>
  <w:num w:numId="2" w16cid:durableId="566494001">
    <w:abstractNumId w:val="4"/>
  </w:num>
  <w:num w:numId="3" w16cid:durableId="62263957">
    <w:abstractNumId w:val="0"/>
  </w:num>
  <w:num w:numId="4" w16cid:durableId="1645624411">
    <w:abstractNumId w:val="2"/>
  </w:num>
  <w:num w:numId="5" w16cid:durableId="1195967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337"/>
    <w:rsid w:val="00005403"/>
    <w:rsid w:val="00013938"/>
    <w:rsid w:val="000462DF"/>
    <w:rsid w:val="00050050"/>
    <w:rsid w:val="000561AC"/>
    <w:rsid w:val="001C52CE"/>
    <w:rsid w:val="002F5AC2"/>
    <w:rsid w:val="003D7C7B"/>
    <w:rsid w:val="004D684E"/>
    <w:rsid w:val="00583324"/>
    <w:rsid w:val="00770FA0"/>
    <w:rsid w:val="007761BD"/>
    <w:rsid w:val="00811233"/>
    <w:rsid w:val="008D037F"/>
    <w:rsid w:val="008D125E"/>
    <w:rsid w:val="009C29E1"/>
    <w:rsid w:val="00A22C52"/>
    <w:rsid w:val="00A63FF6"/>
    <w:rsid w:val="00B82C37"/>
    <w:rsid w:val="00C91337"/>
    <w:rsid w:val="00CB2A4D"/>
    <w:rsid w:val="00CC42B0"/>
    <w:rsid w:val="00EB50FD"/>
    <w:rsid w:val="00ED736E"/>
    <w:rsid w:val="00F6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DAF98"/>
  <w15:chartTrackingRefBased/>
  <w15:docId w15:val="{8537BABE-0EA2-4EE1-976A-8CC36ACD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913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913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13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913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913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913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913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913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913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913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913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13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9133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9133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9133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9133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9133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9133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913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913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913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913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913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9133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9133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9133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913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9133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91337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583324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83324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4D684E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cialni@hospic-kolin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Němcová Krojová</dc:creator>
  <cp:keywords/>
  <dc:description/>
  <cp:lastModifiedBy>Tereza Pošmurová</cp:lastModifiedBy>
  <cp:revision>2</cp:revision>
  <cp:lastPrinted>2025-06-20T06:14:00Z</cp:lastPrinted>
  <dcterms:created xsi:type="dcterms:W3CDTF">2025-09-04T06:50:00Z</dcterms:created>
  <dcterms:modified xsi:type="dcterms:W3CDTF">2025-09-04T06:50:00Z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ff5ced4-c895-4cb3-beef-4c08a90738cd_Enabled">
    <vt:lpwstr>true</vt:lpwstr>
  </property>
  <property fmtid="{D5CDD505-2E9C-101B-9397-08002B2CF9AE}" pid="3" name="MSIP_Label_1ff5ced4-c895-4cb3-beef-4c08a90738cd_SetDate">
    <vt:lpwstr>2025-07-11T09:55:44Z</vt:lpwstr>
  </property>
  <property fmtid="{D5CDD505-2E9C-101B-9397-08002B2CF9AE}" pid="4" name="MSIP_Label_1ff5ced4-c895-4cb3-beef-4c08a90738cd_Method">
    <vt:lpwstr>Standard</vt:lpwstr>
  </property>
  <property fmtid="{D5CDD505-2E9C-101B-9397-08002B2CF9AE}" pid="5" name="MSIP_Label_1ff5ced4-c895-4cb3-beef-4c08a90738cd_Name">
    <vt:lpwstr>GENERAL_000</vt:lpwstr>
  </property>
  <property fmtid="{D5CDD505-2E9C-101B-9397-08002B2CF9AE}" pid="6" name="MSIP_Label_1ff5ced4-c895-4cb3-beef-4c08a90738cd_SiteId">
    <vt:lpwstr>42364805-c38f-4fa6-b128-918a34e85d89</vt:lpwstr>
  </property>
  <property fmtid="{D5CDD505-2E9C-101B-9397-08002B2CF9AE}" pid="7" name="MSIP_Label_1ff5ced4-c895-4cb3-beef-4c08a90738cd_ActionId">
    <vt:lpwstr>7acb652e-a10c-42bc-b81b-384c4836aed4</vt:lpwstr>
  </property>
  <property fmtid="{D5CDD505-2E9C-101B-9397-08002B2CF9AE}" pid="8" name="MSIP_Label_1ff5ced4-c895-4cb3-beef-4c08a90738cd_ContentBits">
    <vt:lpwstr>0</vt:lpwstr>
  </property>
  <property fmtid="{D5CDD505-2E9C-101B-9397-08002B2CF9AE}" pid="9" name="MSIP_Label_1ff5ced4-c895-4cb3-beef-4c08a90738cd_Tag">
    <vt:lpwstr>10, 3, 0, 1</vt:lpwstr>
  </property>
</Properties>
</file>